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17" w:rsidRDefault="000C3C17" w:rsidP="000C3C17">
      <w:pPr>
        <w:spacing w:line="360" w:lineRule="atLeast"/>
        <w:jc w:val="center"/>
        <w:rPr>
          <w:rFonts w:ascii="宋体" w:hAnsi="宋体"/>
          <w:b/>
          <w:bCs/>
          <w:color w:val="333333"/>
          <w:sz w:val="44"/>
          <w:szCs w:val="44"/>
        </w:rPr>
      </w:pPr>
      <w:r>
        <w:rPr>
          <w:rFonts w:ascii="宋体" w:hAnsi="宋体" w:hint="eastAsia"/>
          <w:b/>
          <w:bCs/>
          <w:color w:val="333333"/>
          <w:sz w:val="44"/>
          <w:szCs w:val="44"/>
        </w:rPr>
        <w:t>兴安盟创业项目入库申请表</w:t>
      </w:r>
    </w:p>
    <w:p w:rsidR="000C3C17" w:rsidRDefault="000C3C17" w:rsidP="000C3C17">
      <w:pPr>
        <w:rPr>
          <w:rFonts w:hint="eastAsia"/>
          <w:szCs w:val="21"/>
        </w:rPr>
      </w:pPr>
      <w:r>
        <w:rPr>
          <w:rFonts w:ascii="宋体" w:hAnsi="宋体" w:hint="eastAsia"/>
        </w:rPr>
        <w:t>申报单位：（盖章）                                                 日期：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710"/>
        <w:gridCol w:w="709"/>
        <w:gridCol w:w="1276"/>
        <w:gridCol w:w="1417"/>
        <w:gridCol w:w="851"/>
        <w:gridCol w:w="425"/>
        <w:gridCol w:w="1468"/>
      </w:tblGrid>
      <w:tr w:rsidR="000C3C17" w:rsidTr="00984D17">
        <w:trPr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创业者姓名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一寸</w:t>
            </w:r>
          </w:p>
          <w:p w:rsidR="000C3C17" w:rsidRDefault="000C3C17" w:rsidP="00984D1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</w:t>
            </w:r>
          </w:p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C3C17" w:rsidTr="00984D17">
        <w:trPr>
          <w:trHeight w:val="42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C3C17" w:rsidTr="00984D17">
        <w:trPr>
          <w:trHeight w:val="50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常住户口所在地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C3C17" w:rsidTr="00984D17">
        <w:trPr>
          <w:trHeight w:val="55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C3C17" w:rsidTr="00984D17">
        <w:trPr>
          <w:trHeight w:val="50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企业地址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</w:tr>
      <w:tr w:rsidR="000C3C17" w:rsidTr="00984D17">
        <w:trPr>
          <w:trHeight w:val="46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经营模式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营业面积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</w:tr>
      <w:tr w:rsidR="000C3C17" w:rsidTr="00984D17">
        <w:trPr>
          <w:trHeight w:val="49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注册时间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</w:tr>
      <w:tr w:rsidR="000C3C17" w:rsidTr="00984D17">
        <w:trPr>
          <w:trHeight w:val="49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吸纳就业人数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连锁加盟店个数 (是否有招商意向)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</w:tr>
      <w:tr w:rsidR="000C3C17" w:rsidTr="00984D17">
        <w:trPr>
          <w:trHeight w:val="284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创业经历及享受过何种就业创业政策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</w:tr>
      <w:tr w:rsidR="000C3C17" w:rsidTr="00984D17">
        <w:trPr>
          <w:trHeight w:val="383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（公司、企业）基本情况   可后附页（文字不少于1000字、精选图片不少于6张）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17" w:rsidRDefault="000C3C17" w:rsidP="00984D1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BF173C" w:rsidRPr="000C3C17" w:rsidRDefault="00BF173C"/>
    <w:sectPr w:rsidR="00BF173C" w:rsidRPr="000C3C17" w:rsidSect="00BF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C17"/>
    <w:rsid w:val="000C3C17"/>
    <w:rsid w:val="00BF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Sky123.Org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2019-03-14T07:25:00Z</dcterms:created>
  <dcterms:modified xsi:type="dcterms:W3CDTF">2019-03-14T07:25:00Z</dcterms:modified>
</cp:coreProperties>
</file>